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7162800" cy="90551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70" w:rsidRPr="008807AF" w:rsidRDefault="00B45C70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45C70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413E44" w:rsidRDefault="00413E4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45C70" w:rsidRDefault="00B45C70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B45C70" w:rsidRPr="00FC537B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45C70" w:rsidRDefault="00B45C70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65pt;width:564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">
                <v:textbox>
                  <w:txbxContent>
                    <w:p w:rsidR="00B45C70" w:rsidRPr="008807AF" w:rsidRDefault="00B45C70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45C70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413E44" w:rsidRDefault="00413E44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45C70" w:rsidRDefault="00B45C70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B45C70" w:rsidRPr="00FC537B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45C70" w:rsidRDefault="00B45C70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:rsidR="003A0E10" w:rsidRDefault="003A0E10" w:rsidP="007867EA">
      <w:pPr>
        <w:rPr>
          <w:rFonts w:ascii="Garamond" w:hAnsi="Garamond"/>
          <w:b/>
          <w:color w:val="FF0000"/>
          <w:sz w:val="22"/>
          <w:szCs w:val="22"/>
        </w:rPr>
      </w:pPr>
    </w:p>
    <w:p w:rsidR="003A0E10" w:rsidRPr="003A0E10" w:rsidRDefault="003A0E10" w:rsidP="003A0E10">
      <w:pPr>
        <w:rPr>
          <w:rFonts w:ascii="Garamond" w:hAnsi="Garamond"/>
          <w:b/>
          <w:color w:val="FF0000"/>
          <w:sz w:val="22"/>
          <w:szCs w:val="22"/>
          <w:highlight w:val="yellow"/>
        </w:rPr>
      </w:pPr>
    </w:p>
    <w:p w:rsidR="000D1E23" w:rsidRPr="004E4308" w:rsidRDefault="000D1E23" w:rsidP="000D1E23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2148BB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0D1E23" w:rsidRPr="004E4308" w:rsidRDefault="000D1E23" w:rsidP="000D1E23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0D1E23" w:rsidTr="00645232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0D1E23" w:rsidTr="00645232">
        <w:tc>
          <w:tcPr>
            <w:tcW w:w="1890" w:type="dxa"/>
            <w:tcBorders>
              <w:top w:val="single" w:sz="6" w:space="0" w:color="000000"/>
            </w:tcBorders>
          </w:tcPr>
          <w:p w:rsidR="000D1E23" w:rsidRPr="00BF0253" w:rsidRDefault="000D1E23" w:rsidP="00645232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0D1E23" w:rsidRPr="00D43A2B" w:rsidRDefault="000D1E23" w:rsidP="00645232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Pr="00734706" w:rsidRDefault="000D1E23" w:rsidP="0064523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Pr="00DB36E2" w:rsidRDefault="000D1E23" w:rsidP="0064523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Pr="00DB36E2" w:rsidRDefault="000D1E23" w:rsidP="0064523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Pr="00CC3AF5" w:rsidRDefault="000D1E23" w:rsidP="0064523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0D1E23" w:rsidRPr="002148BB" w:rsidRDefault="002148BB" w:rsidP="00645232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2148BB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0D1E23" w:rsidRPr="00D41110" w:rsidRDefault="002148BB" w:rsidP="00645232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0D1E23" w:rsidRDefault="000D1E23" w:rsidP="000D1E23">
      <w:pPr>
        <w:rPr>
          <w:rFonts w:ascii="Garamond" w:hAnsi="Garamond"/>
          <w:sz w:val="18"/>
          <w:szCs w:val="18"/>
        </w:rPr>
      </w:pPr>
    </w:p>
    <w:p w:rsidR="000D1E23" w:rsidRDefault="000D1E23" w:rsidP="000D1E23">
      <w:pPr>
        <w:rPr>
          <w:rFonts w:ascii="Garamond" w:hAnsi="Garamond"/>
          <w:sz w:val="18"/>
          <w:szCs w:val="18"/>
        </w:rPr>
      </w:pPr>
    </w:p>
    <w:p w:rsidR="000D1E23" w:rsidRPr="00C064ED" w:rsidRDefault="000D1E23" w:rsidP="000D1E2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0D1E23" w:rsidRPr="00C064ED" w:rsidRDefault="000D1E23" w:rsidP="000D1E23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0D1E23" w:rsidRPr="00715331" w:rsidTr="0064523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0D1E23" w:rsidRPr="00715331" w:rsidRDefault="000D1E23" w:rsidP="00645232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0D1E23" w:rsidRPr="00715331" w:rsidTr="00645232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:rsidTr="0064523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:rsidTr="0064523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:rsidTr="00645232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:rsidTr="0064523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:rsidTr="0064523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E51452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0D1E23" w:rsidRDefault="000D1E23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0D1E23" w:rsidRDefault="000D1E23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0D1E23" w:rsidRDefault="000D1E23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0D1E23" w:rsidRDefault="000D1E23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0D1E23" w:rsidRDefault="000D1E23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1830C2" w:rsidRDefault="001830C2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1830C2" w:rsidRDefault="001830C2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1830C2" w:rsidRDefault="001830C2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1830C2" w:rsidRDefault="001830C2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0D1E23" w:rsidRPr="00C064ED" w:rsidRDefault="000D1E23" w:rsidP="000D1E23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0D1E23" w:rsidRPr="00C064ED" w:rsidRDefault="000D1E23" w:rsidP="000D1E23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0D1E23" w:rsidRPr="00715331" w:rsidTr="00645232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0D1E23" w:rsidRPr="00D43A2B" w:rsidTr="00645232">
        <w:tc>
          <w:tcPr>
            <w:tcW w:w="1890" w:type="dxa"/>
            <w:tcBorders>
              <w:top w:val="single" w:sz="6" w:space="0" w:color="000000"/>
            </w:tcBorders>
          </w:tcPr>
          <w:p w:rsidR="000D1E23" w:rsidRPr="00BF0253" w:rsidRDefault="000D1E23" w:rsidP="00645232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0D1E23" w:rsidRPr="00D43A2B" w:rsidRDefault="000D1E23" w:rsidP="00645232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0D1E23" w:rsidRPr="00734706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Pr="00734706" w:rsidRDefault="000D1E23" w:rsidP="0064523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0D1E23" w:rsidTr="00645232">
        <w:tc>
          <w:tcPr>
            <w:tcW w:w="1890" w:type="dxa"/>
          </w:tcPr>
          <w:p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0D1E23" w:rsidRDefault="000D1E23" w:rsidP="0064523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0D1E23" w:rsidRDefault="000D1E23" w:rsidP="000D1E23">
      <w:pPr>
        <w:rPr>
          <w:rFonts w:ascii="Garamond" w:hAnsi="Garamond"/>
          <w:b/>
          <w:sz w:val="22"/>
          <w:szCs w:val="22"/>
        </w:rPr>
      </w:pPr>
    </w:p>
    <w:p w:rsidR="000D1E23" w:rsidRPr="00C064ED" w:rsidRDefault="000D1E23" w:rsidP="000D1E2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0D1E23" w:rsidRPr="00B65D6D" w:rsidRDefault="001830C2" w:rsidP="00B65D6D">
      <w:pPr>
        <w:rPr>
          <w:rStyle w:val="apple-style-span"/>
          <w:rFonts w:ascii="Garamond" w:hAnsi="Garamond"/>
          <w:b/>
          <w:sz w:val="22"/>
          <w:szCs w:val="22"/>
        </w:rPr>
      </w:pPr>
      <w:r w:rsidRPr="000D1E23">
        <w:rPr>
          <w:rFonts w:ascii="Garamond" w:hAnsi="Garamond"/>
          <w:b/>
          <w:sz w:val="22"/>
          <w:szCs w:val="22"/>
        </w:rPr>
        <w:t>Connect with SOAR</w:t>
      </w:r>
      <w:r>
        <w:rPr>
          <w:rFonts w:ascii="Garamond" w:hAnsi="Garamond"/>
          <w:b/>
          <w:sz w:val="22"/>
          <w:szCs w:val="22"/>
        </w:rPr>
        <w:t>:</w:t>
      </w:r>
      <w:r w:rsidRPr="000D1E23">
        <w:rPr>
          <w:rFonts w:ascii="Garamond" w:hAnsi="Garamond"/>
          <w:b/>
          <w:sz w:val="22"/>
          <w:szCs w:val="22"/>
        </w:rPr>
        <w:t xml:space="preserve"> </w:t>
      </w:r>
      <w:r w:rsidRPr="000D1E23">
        <w:rPr>
          <w:rFonts w:ascii="Wingdings" w:hAnsi="Wingdings"/>
          <w:sz w:val="22"/>
          <w:szCs w:val="22"/>
        </w:rPr>
        <w:t></w:t>
      </w:r>
      <w:r w:rsidRPr="000D1E23">
        <w:rPr>
          <w:rFonts w:ascii="Garamond" w:hAnsi="Garamond"/>
          <w:sz w:val="22"/>
          <w:szCs w:val="22"/>
        </w:rPr>
        <w:t>Yes</w:t>
      </w:r>
      <w:r w:rsidRPr="000D1E23">
        <w:rPr>
          <w:rFonts w:ascii="Wingdings" w:hAnsi="Wingdings"/>
          <w:sz w:val="22"/>
          <w:szCs w:val="22"/>
        </w:rPr>
        <w:t></w:t>
      </w:r>
      <w:r w:rsidRPr="000D1E23">
        <w:rPr>
          <w:rFonts w:ascii="Wingdings" w:hAnsi="Wingdings"/>
          <w:sz w:val="22"/>
          <w:szCs w:val="22"/>
        </w:rPr>
        <w:t></w:t>
      </w:r>
      <w:r w:rsidRPr="000D1E23">
        <w:rPr>
          <w:rFonts w:ascii="Garamond" w:hAnsi="Garamond"/>
          <w:sz w:val="22"/>
          <w:szCs w:val="22"/>
        </w:rPr>
        <w:t>No</w:t>
      </w:r>
      <w:bookmarkStart w:id="0" w:name="_GoBack"/>
      <w:bookmarkEnd w:id="0"/>
    </w:p>
    <w:sectPr w:rsidR="000D1E23" w:rsidRPr="00B65D6D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70" w:rsidRDefault="00B45C70">
      <w:r>
        <w:separator/>
      </w:r>
    </w:p>
  </w:endnote>
  <w:endnote w:type="continuationSeparator" w:id="0">
    <w:p w:rsidR="00B45C70" w:rsidRDefault="00B4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70" w:rsidRPr="00BC2312" w:rsidRDefault="00B45C7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B65D6D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B65D6D">
      <w:rPr>
        <w:rFonts w:ascii="Garamond" w:hAnsi="Garamond"/>
        <w:noProof/>
        <w:sz w:val="18"/>
        <w:szCs w:val="18"/>
      </w:rPr>
      <w:t>2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70" w:rsidRDefault="00B45C70">
      <w:r>
        <w:separator/>
      </w:r>
    </w:p>
  </w:footnote>
  <w:footnote w:type="continuationSeparator" w:id="0">
    <w:p w:rsidR="00B45C70" w:rsidRDefault="00B4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C2" w:rsidRPr="00E85BED" w:rsidRDefault="009E356A" w:rsidP="001830C2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VA SSVF</w:t>
    </w:r>
    <w:r w:rsidR="00B65D6D">
      <w:rPr>
        <w:b/>
        <w:sz w:val="32"/>
        <w:szCs w:val="32"/>
        <w:u w:val="single"/>
      </w:rPr>
      <w:t xml:space="preserve"> Annual</w:t>
    </w:r>
    <w:r w:rsidR="00581400" w:rsidRPr="00E85BED">
      <w:rPr>
        <w:b/>
        <w:sz w:val="32"/>
        <w:szCs w:val="32"/>
        <w:u w:val="single"/>
      </w:rPr>
      <w:t xml:space="preserve"> 2020</w:t>
    </w:r>
    <w:r w:rsidR="001830C2">
      <w:rPr>
        <w:b/>
        <w:sz w:val="32"/>
        <w:szCs w:val="32"/>
        <w:u w:val="single"/>
      </w:rPr>
      <w:t>-2021</w:t>
    </w:r>
  </w:p>
  <w:p w:rsidR="00B45C70" w:rsidRDefault="00B45C70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4906"/>
    <w:rsid w:val="000266D9"/>
    <w:rsid w:val="0002784C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1E23"/>
    <w:rsid w:val="000D2D56"/>
    <w:rsid w:val="000D50F6"/>
    <w:rsid w:val="000E05EF"/>
    <w:rsid w:val="000E2C3F"/>
    <w:rsid w:val="000E3270"/>
    <w:rsid w:val="000E3BFC"/>
    <w:rsid w:val="000F163A"/>
    <w:rsid w:val="00102620"/>
    <w:rsid w:val="001074BD"/>
    <w:rsid w:val="00122972"/>
    <w:rsid w:val="001349EA"/>
    <w:rsid w:val="00136025"/>
    <w:rsid w:val="00144DB4"/>
    <w:rsid w:val="00157070"/>
    <w:rsid w:val="00167C18"/>
    <w:rsid w:val="00176A12"/>
    <w:rsid w:val="00177355"/>
    <w:rsid w:val="001830C2"/>
    <w:rsid w:val="001A7643"/>
    <w:rsid w:val="001B359A"/>
    <w:rsid w:val="001C64E1"/>
    <w:rsid w:val="001D006D"/>
    <w:rsid w:val="001D2266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48BB"/>
    <w:rsid w:val="0021776F"/>
    <w:rsid w:val="0023250A"/>
    <w:rsid w:val="00233AA0"/>
    <w:rsid w:val="00244306"/>
    <w:rsid w:val="00255AB6"/>
    <w:rsid w:val="00260F67"/>
    <w:rsid w:val="00273195"/>
    <w:rsid w:val="002752A8"/>
    <w:rsid w:val="0027584F"/>
    <w:rsid w:val="002808DC"/>
    <w:rsid w:val="002827DE"/>
    <w:rsid w:val="00287453"/>
    <w:rsid w:val="002B1FBA"/>
    <w:rsid w:val="002C1513"/>
    <w:rsid w:val="002D4D88"/>
    <w:rsid w:val="00310F6C"/>
    <w:rsid w:val="00323E4E"/>
    <w:rsid w:val="00332B98"/>
    <w:rsid w:val="00362C01"/>
    <w:rsid w:val="00372E56"/>
    <w:rsid w:val="00374CEC"/>
    <w:rsid w:val="003A0E10"/>
    <w:rsid w:val="003A3B26"/>
    <w:rsid w:val="003A5046"/>
    <w:rsid w:val="003A660A"/>
    <w:rsid w:val="003A7C35"/>
    <w:rsid w:val="003B051F"/>
    <w:rsid w:val="003B1AE6"/>
    <w:rsid w:val="003B486A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6F4"/>
    <w:rsid w:val="00511CDD"/>
    <w:rsid w:val="00525C3C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5C9E"/>
    <w:rsid w:val="00586355"/>
    <w:rsid w:val="005B1307"/>
    <w:rsid w:val="005B554B"/>
    <w:rsid w:val="005C0D65"/>
    <w:rsid w:val="005C33BD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3945"/>
    <w:rsid w:val="00647551"/>
    <w:rsid w:val="00652C15"/>
    <w:rsid w:val="00654C7F"/>
    <w:rsid w:val="00676AFD"/>
    <w:rsid w:val="00684A49"/>
    <w:rsid w:val="00686753"/>
    <w:rsid w:val="006B0155"/>
    <w:rsid w:val="006B02A0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4839"/>
    <w:rsid w:val="00887938"/>
    <w:rsid w:val="00891A7A"/>
    <w:rsid w:val="00891B2C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87AA9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E356A"/>
    <w:rsid w:val="009F41DD"/>
    <w:rsid w:val="009F4C7C"/>
    <w:rsid w:val="00A023AC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06B6C"/>
    <w:rsid w:val="00B101DF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65D6D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3345A"/>
    <w:rsid w:val="00C40E6C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4D1F"/>
    <w:rsid w:val="00D674F5"/>
    <w:rsid w:val="00D810A1"/>
    <w:rsid w:val="00D85BC2"/>
    <w:rsid w:val="00DA4DD3"/>
    <w:rsid w:val="00DA71DC"/>
    <w:rsid w:val="00DB2AAA"/>
    <w:rsid w:val="00DB345C"/>
    <w:rsid w:val="00DB4D65"/>
    <w:rsid w:val="00DC738F"/>
    <w:rsid w:val="00DD1D2B"/>
    <w:rsid w:val="00DD3FCE"/>
    <w:rsid w:val="00DE4127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06C3"/>
    <w:rsid w:val="00E51452"/>
    <w:rsid w:val="00E543FD"/>
    <w:rsid w:val="00E85ACC"/>
    <w:rsid w:val="00E85BED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85C64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2221FCE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2</cp:revision>
  <cp:lastPrinted>2015-01-30T16:34:00Z</cp:lastPrinted>
  <dcterms:created xsi:type="dcterms:W3CDTF">2021-11-05T16:38:00Z</dcterms:created>
  <dcterms:modified xsi:type="dcterms:W3CDTF">2021-11-05T16:38:00Z</dcterms:modified>
</cp:coreProperties>
</file>